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2D6D" w14:textId="77777777" w:rsidR="00CD118F" w:rsidRDefault="00CD118F" w:rsidP="001F37CD">
      <w:pPr>
        <w:jc w:val="center"/>
        <w:rPr>
          <w:sz w:val="26"/>
          <w:szCs w:val="26"/>
        </w:rPr>
      </w:pPr>
    </w:p>
    <w:p w14:paraId="78425A93" w14:textId="5B2B66EC" w:rsidR="00766EB4" w:rsidRPr="001C2792" w:rsidRDefault="00A01D77" w:rsidP="001F37CD">
      <w:pPr>
        <w:jc w:val="center"/>
        <w:rPr>
          <w:sz w:val="26"/>
          <w:szCs w:val="26"/>
        </w:rPr>
      </w:pPr>
      <w:r w:rsidRPr="00A01D77">
        <w:rPr>
          <w:rFonts w:hint="eastAsia"/>
          <w:sz w:val="26"/>
          <w:szCs w:val="26"/>
        </w:rPr>
        <w:t>清瀬市経済変動対策</w:t>
      </w:r>
      <w:r w:rsidR="00117120">
        <w:rPr>
          <w:rFonts w:hint="eastAsia"/>
          <w:sz w:val="26"/>
          <w:szCs w:val="26"/>
        </w:rPr>
        <w:t>農業</w:t>
      </w:r>
      <w:r w:rsidRPr="00A01D77">
        <w:rPr>
          <w:rFonts w:hint="eastAsia"/>
          <w:sz w:val="26"/>
          <w:szCs w:val="26"/>
        </w:rPr>
        <w:t>者支援事業</w:t>
      </w:r>
      <w:r w:rsidR="00766EB4" w:rsidRPr="001C2792">
        <w:rPr>
          <w:rFonts w:hint="eastAsia"/>
          <w:sz w:val="26"/>
          <w:szCs w:val="26"/>
        </w:rPr>
        <w:t>交付申請書</w:t>
      </w:r>
    </w:p>
    <w:p w14:paraId="2499B988" w14:textId="77777777" w:rsidR="00766EB4" w:rsidRPr="00864C3E" w:rsidRDefault="00766EB4" w:rsidP="00766EB4">
      <w:pPr>
        <w:jc w:val="center"/>
        <w:rPr>
          <w:sz w:val="22"/>
        </w:rPr>
      </w:pPr>
    </w:p>
    <w:p w14:paraId="386F6143" w14:textId="77777777" w:rsidR="00766EB4" w:rsidRPr="001C2792" w:rsidRDefault="00766EB4" w:rsidP="00766EB4">
      <w:pPr>
        <w:jc w:val="right"/>
        <w:rPr>
          <w:sz w:val="22"/>
        </w:rPr>
      </w:pPr>
      <w:r w:rsidRPr="001C2792">
        <w:rPr>
          <w:rFonts w:hint="eastAsia"/>
          <w:sz w:val="22"/>
        </w:rPr>
        <w:t xml:space="preserve">　　　　　　　　　　　　　　　　　　　　　　　　　　　　　　令和　　年　　月　　日</w:t>
      </w:r>
    </w:p>
    <w:p w14:paraId="23F30C6D" w14:textId="77777777" w:rsidR="00766EB4" w:rsidRPr="001C2792" w:rsidRDefault="00766EB4" w:rsidP="00766EB4">
      <w:pPr>
        <w:rPr>
          <w:sz w:val="22"/>
        </w:rPr>
      </w:pPr>
      <w:r w:rsidRPr="001C2792">
        <w:rPr>
          <w:rFonts w:hint="eastAsia"/>
          <w:sz w:val="22"/>
        </w:rPr>
        <w:t>清瀬商工会会長　殿</w:t>
      </w:r>
      <w:r w:rsidR="005728AD">
        <w:rPr>
          <w:sz w:val="22"/>
        </w:rPr>
        <w:tab/>
      </w:r>
    </w:p>
    <w:p w14:paraId="3E307735" w14:textId="77777777" w:rsidR="00766EB4" w:rsidRPr="001C2792" w:rsidRDefault="00766EB4" w:rsidP="00766EB4">
      <w:pPr>
        <w:rPr>
          <w:sz w:val="22"/>
        </w:rPr>
      </w:pPr>
    </w:p>
    <w:p w14:paraId="6459FC47" w14:textId="0500ABCA" w:rsidR="00766EB4" w:rsidRDefault="00A01D77" w:rsidP="00766EB4">
      <w:pPr>
        <w:ind w:firstLineChars="100" w:firstLine="220"/>
        <w:rPr>
          <w:sz w:val="22"/>
        </w:rPr>
      </w:pPr>
      <w:r w:rsidRPr="00A01D77">
        <w:rPr>
          <w:rFonts w:hint="eastAsia"/>
          <w:sz w:val="22"/>
        </w:rPr>
        <w:t>清瀬市経済変動対策</w:t>
      </w:r>
      <w:r w:rsidR="00117120">
        <w:rPr>
          <w:rFonts w:hint="eastAsia"/>
          <w:sz w:val="22"/>
        </w:rPr>
        <w:t>農業</w:t>
      </w:r>
      <w:r w:rsidRPr="00A01D77">
        <w:rPr>
          <w:rFonts w:hint="eastAsia"/>
          <w:sz w:val="22"/>
        </w:rPr>
        <w:t>者支援事業</w:t>
      </w:r>
      <w:r w:rsidR="00766EB4" w:rsidRPr="001C2792">
        <w:rPr>
          <w:rFonts w:hint="eastAsia"/>
          <w:sz w:val="22"/>
        </w:rPr>
        <w:t>の交付を受けたいので、下記のとおり申請します。</w:t>
      </w:r>
    </w:p>
    <w:p w14:paraId="5B6AFC0F" w14:textId="4ACE9C0F" w:rsidR="002C280E" w:rsidRDefault="002C280E" w:rsidP="00766EB4">
      <w:pPr>
        <w:ind w:firstLineChars="100" w:firstLine="220"/>
        <w:rPr>
          <w:sz w:val="22"/>
        </w:rPr>
      </w:pPr>
    </w:p>
    <w:p w14:paraId="2CE2DE0B" w14:textId="77777777" w:rsidR="00766EB4" w:rsidRPr="001C2792" w:rsidRDefault="00E16893" w:rsidP="00766EB4">
      <w:pPr>
        <w:rPr>
          <w:sz w:val="22"/>
        </w:rPr>
      </w:pPr>
      <w:r>
        <w:rPr>
          <w:rFonts w:hint="eastAsia"/>
          <w:sz w:val="22"/>
        </w:rPr>
        <w:t>１　申請者</w:t>
      </w:r>
      <w:r w:rsidR="00766EB4" w:rsidRPr="001C2792">
        <w:rPr>
          <w:rFonts w:hint="eastAsia"/>
          <w:sz w:val="22"/>
        </w:rPr>
        <w:t>情報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1843"/>
        <w:gridCol w:w="2193"/>
        <w:gridCol w:w="6171"/>
      </w:tblGrid>
      <w:tr w:rsidR="00C53FD6" w:rsidRPr="00F32349" w14:paraId="703F89AF" w14:textId="77777777" w:rsidTr="00865783">
        <w:trPr>
          <w:trHeight w:val="1543"/>
        </w:trPr>
        <w:tc>
          <w:tcPr>
            <w:tcW w:w="1843" w:type="dxa"/>
            <w:vMerge w:val="restart"/>
          </w:tcPr>
          <w:p w14:paraId="039BE10F" w14:textId="77777777" w:rsidR="00C53FD6" w:rsidRDefault="00C53FD6" w:rsidP="00C53FD6">
            <w:pPr>
              <w:jc w:val="center"/>
              <w:rPr>
                <w:sz w:val="22"/>
              </w:rPr>
            </w:pPr>
          </w:p>
          <w:p w14:paraId="70950E12" w14:textId="10304151" w:rsidR="00C53FD6" w:rsidRDefault="00C53FD6" w:rsidP="00C53FD6">
            <w:pPr>
              <w:jc w:val="center"/>
              <w:rPr>
                <w:sz w:val="22"/>
              </w:rPr>
            </w:pPr>
          </w:p>
          <w:p w14:paraId="26467C85" w14:textId="7923C7B7" w:rsidR="00C53FD6" w:rsidRDefault="00C53FD6" w:rsidP="00C53FD6">
            <w:pPr>
              <w:jc w:val="center"/>
              <w:rPr>
                <w:sz w:val="22"/>
              </w:rPr>
            </w:pPr>
          </w:p>
          <w:p w14:paraId="6CB1A9AB" w14:textId="77777777" w:rsidR="00C53FD6" w:rsidRDefault="00C53FD6" w:rsidP="00C53FD6">
            <w:pPr>
              <w:jc w:val="center"/>
              <w:rPr>
                <w:sz w:val="22"/>
              </w:rPr>
            </w:pPr>
          </w:p>
          <w:p w14:paraId="6CA83F75" w14:textId="0E15ACDB" w:rsidR="00C53FD6" w:rsidRPr="001C2792" w:rsidRDefault="00C53FD6" w:rsidP="00C53FD6">
            <w:pPr>
              <w:jc w:val="center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>申請事業者名</w:t>
            </w:r>
          </w:p>
          <w:p w14:paraId="2E84796D" w14:textId="77777777" w:rsidR="00C53FD6" w:rsidRPr="00F32349" w:rsidRDefault="00C53FD6" w:rsidP="00C53FD6">
            <w:pPr>
              <w:jc w:val="center"/>
              <w:rPr>
                <w:sz w:val="22"/>
              </w:rPr>
            </w:pPr>
          </w:p>
        </w:tc>
        <w:tc>
          <w:tcPr>
            <w:tcW w:w="2193" w:type="dxa"/>
            <w:vAlign w:val="center"/>
          </w:tcPr>
          <w:p w14:paraId="2B3323D7" w14:textId="2F07BAA1" w:rsidR="00C53FD6" w:rsidRPr="00F32349" w:rsidRDefault="00C53FD6" w:rsidP="00C53FD6">
            <w:pPr>
              <w:jc w:val="center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住所</w:t>
            </w:r>
          </w:p>
        </w:tc>
        <w:tc>
          <w:tcPr>
            <w:tcW w:w="6171" w:type="dxa"/>
          </w:tcPr>
          <w:p w14:paraId="63F2AF64" w14:textId="568F8D27" w:rsidR="00C53FD6" w:rsidRPr="009428A9" w:rsidRDefault="00C53FD6" w:rsidP="00C53FD6">
            <w:pPr>
              <w:rPr>
                <w:sz w:val="24"/>
              </w:rPr>
            </w:pPr>
            <w:r w:rsidRPr="009428A9">
              <w:rPr>
                <w:rFonts w:hint="eastAsia"/>
                <w:sz w:val="24"/>
              </w:rPr>
              <w:t>〒</w:t>
            </w:r>
          </w:p>
        </w:tc>
      </w:tr>
      <w:tr w:rsidR="00766EB4" w:rsidRPr="00F32349" w14:paraId="15D01A3F" w14:textId="77777777" w:rsidTr="00C53FD6">
        <w:trPr>
          <w:trHeight w:val="699"/>
        </w:trPr>
        <w:tc>
          <w:tcPr>
            <w:tcW w:w="1843" w:type="dxa"/>
            <w:vMerge/>
          </w:tcPr>
          <w:p w14:paraId="3EA4F22F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193" w:type="dxa"/>
            <w:vAlign w:val="center"/>
          </w:tcPr>
          <w:p w14:paraId="6A8A4BE0" w14:textId="5783EBCC" w:rsidR="00766EB4" w:rsidRPr="00F32349" w:rsidRDefault="00C53FD6" w:rsidP="00B32482">
            <w:pPr>
              <w:jc w:val="center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171" w:type="dxa"/>
          </w:tcPr>
          <w:p w14:paraId="247E1D61" w14:textId="77777777" w:rsidR="00C53FD6" w:rsidRDefault="00C53FD6" w:rsidP="00C53FD6">
            <w:pPr>
              <w:ind w:firstLineChars="2500" w:firstLine="5500"/>
              <w:rPr>
                <w:sz w:val="22"/>
              </w:rPr>
            </w:pPr>
          </w:p>
          <w:p w14:paraId="568DB7C6" w14:textId="5A73B89C" w:rsidR="00766EB4" w:rsidRPr="00F32349" w:rsidRDefault="00C53FD6" w:rsidP="00C53FD6">
            <w:pPr>
              <w:ind w:firstLineChars="2500" w:firstLine="55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32349">
              <w:rPr>
                <w:rFonts w:hint="eastAsia"/>
                <w:sz w:val="22"/>
              </w:rPr>
              <w:t>㊞</w:t>
            </w:r>
          </w:p>
        </w:tc>
      </w:tr>
      <w:tr w:rsidR="00766EB4" w:rsidRPr="00F32349" w14:paraId="770D1700" w14:textId="77777777" w:rsidTr="00F77D1D">
        <w:trPr>
          <w:trHeight w:val="279"/>
        </w:trPr>
        <w:tc>
          <w:tcPr>
            <w:tcW w:w="1843" w:type="dxa"/>
            <w:vMerge/>
          </w:tcPr>
          <w:p w14:paraId="45E7D298" w14:textId="77777777" w:rsidR="00766EB4" w:rsidRPr="00F32349" w:rsidRDefault="00766EB4" w:rsidP="00B32482">
            <w:pPr>
              <w:jc w:val="center"/>
              <w:rPr>
                <w:sz w:val="22"/>
              </w:rPr>
            </w:pPr>
          </w:p>
        </w:tc>
        <w:tc>
          <w:tcPr>
            <w:tcW w:w="2193" w:type="dxa"/>
            <w:vAlign w:val="center"/>
          </w:tcPr>
          <w:p w14:paraId="6986DDCB" w14:textId="77777777" w:rsidR="00766EB4" w:rsidRDefault="00766EB4" w:rsidP="00B32482">
            <w:pPr>
              <w:jc w:val="center"/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電話番号</w:t>
            </w:r>
          </w:p>
          <w:p w14:paraId="75F7A702" w14:textId="77777777" w:rsidR="00531261" w:rsidRPr="00F32349" w:rsidRDefault="00531261" w:rsidP="00B32482">
            <w:pPr>
              <w:jc w:val="center"/>
              <w:rPr>
                <w:sz w:val="22"/>
              </w:rPr>
            </w:pPr>
            <w:r w:rsidRPr="00B75CBC">
              <w:rPr>
                <w:rFonts w:hint="eastAsia"/>
                <w:sz w:val="15"/>
                <w:szCs w:val="15"/>
              </w:rPr>
              <w:t>（日中連絡が取れる番号）</w:t>
            </w:r>
          </w:p>
        </w:tc>
        <w:tc>
          <w:tcPr>
            <w:tcW w:w="6171" w:type="dxa"/>
          </w:tcPr>
          <w:p w14:paraId="38CEF801" w14:textId="77777777" w:rsidR="00766EB4" w:rsidRPr="00F32349" w:rsidRDefault="00766EB4" w:rsidP="00B32482">
            <w:pPr>
              <w:rPr>
                <w:sz w:val="22"/>
              </w:rPr>
            </w:pPr>
          </w:p>
        </w:tc>
      </w:tr>
    </w:tbl>
    <w:p w14:paraId="01E8E6E7" w14:textId="1822579F" w:rsidR="00C815C1" w:rsidRPr="00C815C1" w:rsidRDefault="00117120" w:rsidP="0000618C">
      <w:pPr>
        <w:rPr>
          <w:sz w:val="22"/>
        </w:rPr>
      </w:pPr>
      <w:r>
        <w:rPr>
          <w:rFonts w:hint="eastAsia"/>
          <w:sz w:val="22"/>
        </w:rPr>
        <w:t>２</w:t>
      </w:r>
      <w:r w:rsidR="00C815C1">
        <w:rPr>
          <w:rFonts w:hint="eastAsia"/>
          <w:sz w:val="22"/>
        </w:rPr>
        <w:t xml:space="preserve">　</w:t>
      </w:r>
      <w:r w:rsidR="00E7525B">
        <w:rPr>
          <w:rFonts w:hint="eastAsia"/>
          <w:sz w:val="22"/>
        </w:rPr>
        <w:t>決算</w:t>
      </w:r>
      <w:r w:rsidR="00575E56">
        <w:rPr>
          <w:rFonts w:hint="eastAsia"/>
          <w:sz w:val="22"/>
        </w:rPr>
        <w:t>書</w:t>
      </w:r>
      <w:r w:rsidR="008D63D9">
        <w:rPr>
          <w:rFonts w:hint="eastAsia"/>
          <w:sz w:val="22"/>
        </w:rPr>
        <w:t>に動力光熱費を計上している農業者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709"/>
        <w:gridCol w:w="6379"/>
        <w:gridCol w:w="3119"/>
      </w:tblGrid>
      <w:tr w:rsidR="00C815C1" w:rsidRPr="001C2792" w14:paraId="18279AB2" w14:textId="77777777" w:rsidTr="00F77D1D">
        <w:trPr>
          <w:trHeight w:val="509"/>
        </w:trPr>
        <w:tc>
          <w:tcPr>
            <w:tcW w:w="709" w:type="dxa"/>
            <w:vMerge w:val="restart"/>
            <w:vAlign w:val="center"/>
          </w:tcPr>
          <w:p w14:paraId="5EEED55A" w14:textId="77777777" w:rsidR="00C815C1" w:rsidRPr="00423C6F" w:rsidRDefault="00C815C1" w:rsidP="003230CE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経</w:t>
            </w:r>
          </w:p>
          <w:p w14:paraId="0B7BC8B3" w14:textId="77777777" w:rsidR="00C815C1" w:rsidRPr="00423C6F" w:rsidRDefault="00C815C1" w:rsidP="003230CE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費</w:t>
            </w:r>
          </w:p>
          <w:p w14:paraId="26CF2DD5" w14:textId="77777777" w:rsidR="00C815C1" w:rsidRPr="00423C6F" w:rsidRDefault="00C815C1" w:rsidP="003230CE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情</w:t>
            </w:r>
          </w:p>
          <w:p w14:paraId="08DC30A2" w14:textId="77777777" w:rsidR="00C815C1" w:rsidRDefault="00C815C1" w:rsidP="003230CE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報</w:t>
            </w:r>
          </w:p>
          <w:p w14:paraId="751DFDB2" w14:textId="6488E1BA" w:rsidR="0028730A" w:rsidRPr="001C2792" w:rsidRDefault="0028730A" w:rsidP="003230CE">
            <w:pPr>
              <w:jc w:val="center"/>
              <w:rPr>
                <w:sz w:val="22"/>
              </w:rPr>
            </w:pPr>
          </w:p>
        </w:tc>
        <w:tc>
          <w:tcPr>
            <w:tcW w:w="6379" w:type="dxa"/>
            <w:vAlign w:val="center"/>
          </w:tcPr>
          <w:p w14:paraId="1A9A9425" w14:textId="77EC6A6D" w:rsidR="00C815C1" w:rsidRPr="001C2792" w:rsidRDefault="00C815C1" w:rsidP="003230CE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Ａ：</w:t>
            </w:r>
            <w:r w:rsidR="00117120">
              <w:rPr>
                <w:rFonts w:hint="eastAsia"/>
                <w:sz w:val="22"/>
              </w:rPr>
              <w:t>動力光熱費</w:t>
            </w:r>
          </w:p>
        </w:tc>
        <w:tc>
          <w:tcPr>
            <w:tcW w:w="3119" w:type="dxa"/>
            <w:vAlign w:val="center"/>
          </w:tcPr>
          <w:p w14:paraId="37321A4C" w14:textId="77777777" w:rsidR="00C815C1" w:rsidRPr="001C2792" w:rsidRDefault="00C815C1" w:rsidP="003230CE">
            <w:pPr>
              <w:jc w:val="right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C815C1" w:rsidRPr="001C2792" w14:paraId="658E2BA9" w14:textId="77777777" w:rsidTr="00F77D1D">
        <w:trPr>
          <w:trHeight w:val="960"/>
        </w:trPr>
        <w:tc>
          <w:tcPr>
            <w:tcW w:w="709" w:type="dxa"/>
            <w:vMerge/>
          </w:tcPr>
          <w:p w14:paraId="7B785141" w14:textId="77777777" w:rsidR="00C815C1" w:rsidRPr="001C2792" w:rsidRDefault="00C815C1" w:rsidP="003230CE">
            <w:pPr>
              <w:rPr>
                <w:sz w:val="22"/>
              </w:rPr>
            </w:pPr>
          </w:p>
        </w:tc>
        <w:tc>
          <w:tcPr>
            <w:tcW w:w="6379" w:type="dxa"/>
            <w:vAlign w:val="center"/>
          </w:tcPr>
          <w:p w14:paraId="51D21995" w14:textId="2D61D619" w:rsidR="00C815C1" w:rsidRDefault="00117120" w:rsidP="003230CE">
            <w:pPr>
              <w:jc w:val="left"/>
              <w:rPr>
                <w:sz w:val="20"/>
              </w:rPr>
            </w:pPr>
            <w:r>
              <w:rPr>
                <w:rFonts w:hint="eastAsia"/>
                <w:sz w:val="22"/>
              </w:rPr>
              <w:t>Ｂ</w:t>
            </w:r>
            <w:r w:rsidR="00C815C1" w:rsidRPr="00F32349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0"/>
              </w:rPr>
              <w:t>ガソリン代等</w:t>
            </w:r>
            <w:r w:rsidR="002C280E">
              <w:rPr>
                <w:rFonts w:hint="eastAsia"/>
                <w:sz w:val="20"/>
              </w:rPr>
              <w:t>の燃料を</w:t>
            </w:r>
            <w:r w:rsidR="00F42716">
              <w:rPr>
                <w:rFonts w:hint="eastAsia"/>
                <w:sz w:val="20"/>
              </w:rPr>
              <w:t>他</w:t>
            </w:r>
            <w:r>
              <w:rPr>
                <w:rFonts w:hint="eastAsia"/>
                <w:sz w:val="20"/>
              </w:rPr>
              <w:t>の</w:t>
            </w:r>
            <w:r w:rsidR="00F42716">
              <w:rPr>
                <w:rFonts w:hint="eastAsia"/>
                <w:sz w:val="20"/>
              </w:rPr>
              <w:t>勘定科目に計上している場合</w:t>
            </w:r>
          </w:p>
          <w:p w14:paraId="042C436C" w14:textId="12F7E4EF" w:rsidR="00864C3E" w:rsidRDefault="00864C3E" w:rsidP="003230CE">
            <w:pPr>
              <w:jc w:val="left"/>
              <w:rPr>
                <w:sz w:val="22"/>
                <w:u w:val="wave"/>
              </w:rPr>
            </w:pPr>
            <w:r w:rsidRPr="00F32349">
              <w:rPr>
                <w:rFonts w:hint="eastAsia"/>
                <w:sz w:val="22"/>
              </w:rPr>
              <w:t>（</w:t>
            </w:r>
            <w:r w:rsidRPr="00F32349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117120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>費</w:t>
            </w:r>
            <w:r w:rsidRPr="00F32349">
              <w:rPr>
                <w:rFonts w:hint="eastAsia"/>
                <w:sz w:val="22"/>
              </w:rPr>
              <w:t>）</w:t>
            </w:r>
            <w:r w:rsidR="00C313DB" w:rsidRPr="00E7525B">
              <w:rPr>
                <w:rFonts w:hint="eastAsia"/>
                <w:u w:val="wave"/>
              </w:rPr>
              <w:t>燃料該当箇所のみ右に記入</w:t>
            </w:r>
          </w:p>
          <w:p w14:paraId="312334FE" w14:textId="34B1E7AE" w:rsidR="00F42716" w:rsidRPr="00F42716" w:rsidRDefault="00F42716" w:rsidP="00685069">
            <w:pPr>
              <w:jc w:val="left"/>
              <w:rPr>
                <w:sz w:val="22"/>
              </w:rPr>
            </w:pPr>
            <w:r w:rsidRPr="001735C6">
              <w:rPr>
                <w:rFonts w:hint="eastAsia"/>
              </w:rPr>
              <w:t>※ガソリン、灯油、</w:t>
            </w:r>
            <w:r w:rsidR="00685069">
              <w:rPr>
                <w:rFonts w:hint="eastAsia"/>
              </w:rPr>
              <w:t>オイル、</w:t>
            </w:r>
            <w:r w:rsidRPr="001735C6">
              <w:rPr>
                <w:rFonts w:hint="eastAsia"/>
              </w:rPr>
              <w:t>軽油、重油</w:t>
            </w:r>
            <w:r w:rsidR="008D63D9">
              <w:rPr>
                <w:rFonts w:hint="eastAsia"/>
              </w:rPr>
              <w:t>（事業用のみ）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vAlign w:val="center"/>
          </w:tcPr>
          <w:p w14:paraId="2EB4B4F0" w14:textId="77777777" w:rsidR="00C815C1" w:rsidRPr="001C2792" w:rsidRDefault="00C815C1" w:rsidP="003230CE">
            <w:pPr>
              <w:jc w:val="right"/>
              <w:rPr>
                <w:sz w:val="22"/>
              </w:rPr>
            </w:pPr>
            <w:r w:rsidRPr="001C2792"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C815C1" w:rsidRPr="001C2792" w14:paraId="48C7852E" w14:textId="77777777" w:rsidTr="00F77D1D">
        <w:trPr>
          <w:trHeight w:val="458"/>
        </w:trPr>
        <w:tc>
          <w:tcPr>
            <w:tcW w:w="709" w:type="dxa"/>
            <w:vMerge/>
          </w:tcPr>
          <w:p w14:paraId="1A2DCF62" w14:textId="77777777" w:rsidR="00C815C1" w:rsidRPr="001C2792" w:rsidRDefault="00C815C1" w:rsidP="003230CE">
            <w:pPr>
              <w:rPr>
                <w:sz w:val="22"/>
              </w:rPr>
            </w:pP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6A79A609" w14:textId="7034D19C" w:rsidR="00C815C1" w:rsidRPr="001C2792" w:rsidRDefault="00C815C1" w:rsidP="001171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給付額</w:t>
            </w:r>
            <w:r w:rsidR="008D63D9">
              <w:rPr>
                <w:rFonts w:hint="eastAsia"/>
                <w:sz w:val="22"/>
              </w:rPr>
              <w:t>①</w:t>
            </w:r>
            <w:r w:rsidR="00E34B1C">
              <w:rPr>
                <w:rFonts w:hint="eastAsia"/>
                <w:sz w:val="22"/>
              </w:rPr>
              <w:t>＝</w:t>
            </w:r>
            <w:r w:rsidRPr="001C2792">
              <w:rPr>
                <w:rFonts w:hint="eastAsia"/>
                <w:sz w:val="22"/>
              </w:rPr>
              <w:t>（</w:t>
            </w:r>
            <w:r w:rsidRPr="00F32349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>＋</w:t>
            </w:r>
            <w:r w:rsidRPr="001C2792">
              <w:rPr>
                <w:rFonts w:hint="eastAsia"/>
                <w:sz w:val="22"/>
              </w:rPr>
              <w:t>Ｂ</w:t>
            </w:r>
            <w:r>
              <w:rPr>
                <w:rFonts w:hint="eastAsia"/>
                <w:sz w:val="22"/>
              </w:rPr>
              <w:t>）×２０％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E39364" w14:textId="77777777" w:rsidR="00C815C1" w:rsidRDefault="00C815C1" w:rsidP="003230C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7A2F52">
              <w:rPr>
                <w:rFonts w:hint="eastAsia"/>
                <w:sz w:val="26"/>
                <w:szCs w:val="26"/>
              </w:rPr>
              <w:t>,</w:t>
            </w:r>
            <w:r w:rsidRPr="00A90C67">
              <w:rPr>
                <w:rFonts w:hint="eastAsia"/>
                <w:sz w:val="24"/>
              </w:rPr>
              <w:t>０００</w:t>
            </w:r>
            <w:r>
              <w:rPr>
                <w:rFonts w:hint="eastAsia"/>
                <w:sz w:val="22"/>
              </w:rPr>
              <w:t xml:space="preserve">円　</w:t>
            </w:r>
          </w:p>
          <w:p w14:paraId="509A414A" w14:textId="5E1676D3" w:rsidR="00C815C1" w:rsidRPr="008D63D9" w:rsidRDefault="00C815C1" w:rsidP="003230CE">
            <w:pPr>
              <w:jc w:val="right"/>
              <w:rPr>
                <w:sz w:val="13"/>
                <w:szCs w:val="13"/>
              </w:rPr>
            </w:pPr>
            <w:r w:rsidRPr="008D63D9">
              <w:rPr>
                <w:rFonts w:hint="eastAsia"/>
                <w:sz w:val="13"/>
                <w:szCs w:val="13"/>
              </w:rPr>
              <w:t>（</w:t>
            </w:r>
            <w:r w:rsidR="00DC6CC8">
              <w:rPr>
                <w:rFonts w:hint="eastAsia"/>
                <w:kern w:val="0"/>
                <w:sz w:val="13"/>
                <w:szCs w:val="13"/>
              </w:rPr>
              <w:t>一万円以上</w:t>
            </w:r>
            <w:r w:rsidR="002C379B">
              <w:rPr>
                <w:rFonts w:hint="eastAsia"/>
                <w:sz w:val="13"/>
                <w:szCs w:val="13"/>
              </w:rPr>
              <w:t>、</w:t>
            </w:r>
            <w:r w:rsidRPr="008D63D9">
              <w:rPr>
                <w:rFonts w:hint="eastAsia"/>
                <w:sz w:val="13"/>
                <w:szCs w:val="13"/>
              </w:rPr>
              <w:t>千円未満切捨て）</w:t>
            </w:r>
          </w:p>
        </w:tc>
      </w:tr>
    </w:tbl>
    <w:p w14:paraId="0CD04098" w14:textId="4A0C878E" w:rsidR="00C815C1" w:rsidRDefault="008D63D9" w:rsidP="001F37CD">
      <w:pPr>
        <w:rPr>
          <w:sz w:val="22"/>
        </w:rPr>
      </w:pPr>
      <w:r>
        <w:rPr>
          <w:rFonts w:hint="eastAsia"/>
          <w:sz w:val="22"/>
        </w:rPr>
        <w:t>３</w:t>
      </w:r>
      <w:r w:rsidR="00C815C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決算書に肥料費、諸材料費を計上している農業者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709"/>
        <w:gridCol w:w="6379"/>
        <w:gridCol w:w="3119"/>
      </w:tblGrid>
      <w:tr w:rsidR="00C815C1" w:rsidRPr="00F32349" w14:paraId="120043E4" w14:textId="77777777" w:rsidTr="00F77D1D">
        <w:trPr>
          <w:trHeight w:val="587"/>
        </w:trPr>
        <w:tc>
          <w:tcPr>
            <w:tcW w:w="709" w:type="dxa"/>
            <w:vMerge w:val="restart"/>
            <w:vAlign w:val="center"/>
          </w:tcPr>
          <w:p w14:paraId="2C4AD119" w14:textId="4BA27182" w:rsidR="00C815C1" w:rsidRPr="00423C6F" w:rsidRDefault="00C815C1" w:rsidP="00C815C1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経</w:t>
            </w:r>
          </w:p>
          <w:p w14:paraId="4D4489AB" w14:textId="77777777" w:rsidR="00C815C1" w:rsidRPr="00423C6F" w:rsidRDefault="00C815C1" w:rsidP="00C815C1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費</w:t>
            </w:r>
          </w:p>
          <w:p w14:paraId="596239F0" w14:textId="77777777" w:rsidR="00C815C1" w:rsidRPr="00423C6F" w:rsidRDefault="00C815C1" w:rsidP="00C815C1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情</w:t>
            </w:r>
          </w:p>
          <w:p w14:paraId="28559DB5" w14:textId="633E4282" w:rsidR="0028730A" w:rsidRPr="00F32349" w:rsidRDefault="00C815C1" w:rsidP="0066538A">
            <w:pPr>
              <w:jc w:val="center"/>
              <w:rPr>
                <w:sz w:val="22"/>
              </w:rPr>
            </w:pPr>
            <w:r w:rsidRPr="00423C6F">
              <w:rPr>
                <w:rFonts w:hint="eastAsia"/>
                <w:sz w:val="24"/>
              </w:rPr>
              <w:t>報</w:t>
            </w:r>
          </w:p>
        </w:tc>
        <w:tc>
          <w:tcPr>
            <w:tcW w:w="6379" w:type="dxa"/>
            <w:vAlign w:val="center"/>
          </w:tcPr>
          <w:p w14:paraId="6611A8D1" w14:textId="4E3C21CD" w:rsidR="001735C6" w:rsidRPr="001735C6" w:rsidRDefault="00FE0A05" w:rsidP="001735C6">
            <w:r>
              <w:rPr>
                <w:rFonts w:hint="eastAsia"/>
                <w:sz w:val="22"/>
              </w:rPr>
              <w:t>Ａ</w:t>
            </w:r>
            <w:r w:rsidR="008D63D9">
              <w:rPr>
                <w:rFonts w:hint="eastAsia"/>
                <w:sz w:val="22"/>
              </w:rPr>
              <w:t>：肥料費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E8651E3" w14:textId="64AE7B6A" w:rsidR="00C815C1" w:rsidRPr="00F32349" w:rsidRDefault="008D63D9" w:rsidP="003230C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C815C1" w:rsidRPr="00F32349">
              <w:rPr>
                <w:rFonts w:hint="eastAsia"/>
                <w:sz w:val="22"/>
              </w:rPr>
              <w:t>円</w:t>
            </w:r>
          </w:p>
        </w:tc>
      </w:tr>
      <w:tr w:rsidR="0066538A" w:rsidRPr="00F32349" w14:paraId="3C67147A" w14:textId="77777777" w:rsidTr="00413BF1">
        <w:trPr>
          <w:trHeight w:val="497"/>
        </w:trPr>
        <w:tc>
          <w:tcPr>
            <w:tcW w:w="709" w:type="dxa"/>
            <w:vMerge/>
            <w:vAlign w:val="center"/>
          </w:tcPr>
          <w:p w14:paraId="2F392DD0" w14:textId="77777777" w:rsidR="0066538A" w:rsidRDefault="0066538A" w:rsidP="00864C3E">
            <w:pPr>
              <w:jc w:val="center"/>
              <w:rPr>
                <w:sz w:val="22"/>
              </w:rPr>
            </w:pPr>
          </w:p>
        </w:tc>
        <w:tc>
          <w:tcPr>
            <w:tcW w:w="6379" w:type="dxa"/>
            <w:vAlign w:val="center"/>
          </w:tcPr>
          <w:p w14:paraId="5DCAA00C" w14:textId="7E591854" w:rsidR="0066538A" w:rsidRPr="00F32349" w:rsidRDefault="0066538A" w:rsidP="00685069">
            <w:pPr>
              <w:rPr>
                <w:sz w:val="22"/>
              </w:rPr>
            </w:pPr>
            <w:r w:rsidRPr="00F32349">
              <w:rPr>
                <w:rFonts w:hint="eastAsia"/>
                <w:sz w:val="22"/>
              </w:rPr>
              <w:t>Ｂ：</w:t>
            </w:r>
            <w:r>
              <w:rPr>
                <w:rFonts w:hint="eastAsia"/>
                <w:sz w:val="22"/>
              </w:rPr>
              <w:t>諸材料費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16AE1D9" w14:textId="28CCA185" w:rsidR="0066538A" w:rsidRPr="00F32349" w:rsidRDefault="0066538A" w:rsidP="00864C3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6538A" w:rsidRPr="00F32349" w14:paraId="08D14F5A" w14:textId="77777777" w:rsidTr="00413BF1">
        <w:trPr>
          <w:trHeight w:val="497"/>
        </w:trPr>
        <w:tc>
          <w:tcPr>
            <w:tcW w:w="709" w:type="dxa"/>
            <w:vMerge/>
            <w:vAlign w:val="center"/>
          </w:tcPr>
          <w:p w14:paraId="6C542DC9" w14:textId="77777777" w:rsidR="0066538A" w:rsidRDefault="0066538A" w:rsidP="00864C3E">
            <w:pPr>
              <w:jc w:val="center"/>
              <w:rPr>
                <w:sz w:val="22"/>
              </w:rPr>
            </w:pP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746D69FC" w14:textId="76A2D7D1" w:rsidR="0066538A" w:rsidRPr="00F32349" w:rsidRDefault="0066538A" w:rsidP="00665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給付額②＝</w:t>
            </w:r>
            <w:r w:rsidRPr="001C2792">
              <w:rPr>
                <w:rFonts w:hint="eastAsia"/>
                <w:sz w:val="22"/>
              </w:rPr>
              <w:t>（</w:t>
            </w:r>
            <w:r w:rsidRPr="00F32349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>＋</w:t>
            </w:r>
            <w:r w:rsidRPr="001C2792">
              <w:rPr>
                <w:rFonts w:hint="eastAsia"/>
                <w:sz w:val="22"/>
              </w:rPr>
              <w:t>Ｂ</w:t>
            </w:r>
            <w:r>
              <w:rPr>
                <w:rFonts w:hint="eastAsia"/>
                <w:sz w:val="22"/>
              </w:rPr>
              <w:t>）×２０％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8A6B39" w14:textId="77777777" w:rsidR="0066538A" w:rsidRDefault="0066538A" w:rsidP="00C815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7A2F52">
              <w:rPr>
                <w:rFonts w:hint="eastAsia"/>
                <w:sz w:val="26"/>
                <w:szCs w:val="26"/>
              </w:rPr>
              <w:t>,</w:t>
            </w:r>
            <w:r w:rsidRPr="00A90C67">
              <w:rPr>
                <w:rFonts w:hint="eastAsia"/>
                <w:sz w:val="24"/>
              </w:rPr>
              <w:t>０００</w:t>
            </w:r>
            <w:r>
              <w:rPr>
                <w:rFonts w:hint="eastAsia"/>
                <w:sz w:val="22"/>
              </w:rPr>
              <w:t xml:space="preserve">円　</w:t>
            </w:r>
          </w:p>
          <w:p w14:paraId="2487CD07" w14:textId="724055C0" w:rsidR="0066538A" w:rsidRPr="00F32349" w:rsidRDefault="0066538A" w:rsidP="00864C3E">
            <w:pPr>
              <w:jc w:val="right"/>
              <w:rPr>
                <w:sz w:val="22"/>
              </w:rPr>
            </w:pPr>
            <w:r w:rsidRPr="008D63D9">
              <w:rPr>
                <w:rFonts w:hint="eastAsia"/>
                <w:sz w:val="13"/>
                <w:szCs w:val="13"/>
              </w:rPr>
              <w:t>（</w:t>
            </w:r>
            <w:r>
              <w:rPr>
                <w:rFonts w:hint="eastAsia"/>
                <w:kern w:val="0"/>
                <w:sz w:val="13"/>
                <w:szCs w:val="13"/>
              </w:rPr>
              <w:t>一万円以上、</w:t>
            </w:r>
            <w:r w:rsidRPr="008D63D9">
              <w:rPr>
                <w:rFonts w:hint="eastAsia"/>
                <w:sz w:val="13"/>
                <w:szCs w:val="13"/>
              </w:rPr>
              <w:t>千円未満切捨て）</w:t>
            </w:r>
          </w:p>
        </w:tc>
      </w:tr>
    </w:tbl>
    <w:p w14:paraId="3EE2533B" w14:textId="3189D677" w:rsidR="0066538A" w:rsidRDefault="0066538A" w:rsidP="0066538A">
      <w:pPr>
        <w:rPr>
          <w:sz w:val="22"/>
        </w:rPr>
      </w:pPr>
      <w:r>
        <w:rPr>
          <w:rFonts w:hint="eastAsia"/>
          <w:sz w:val="22"/>
        </w:rPr>
        <w:t>４　決算書に飼料費を計上している農業者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709"/>
        <w:gridCol w:w="6379"/>
        <w:gridCol w:w="3119"/>
      </w:tblGrid>
      <w:tr w:rsidR="0066538A" w:rsidRPr="00F32349" w14:paraId="688C1D26" w14:textId="77777777" w:rsidTr="00674034">
        <w:trPr>
          <w:trHeight w:val="587"/>
        </w:trPr>
        <w:tc>
          <w:tcPr>
            <w:tcW w:w="709" w:type="dxa"/>
            <w:vMerge w:val="restart"/>
            <w:vAlign w:val="center"/>
          </w:tcPr>
          <w:p w14:paraId="0B9FE2FE" w14:textId="77777777" w:rsidR="0066538A" w:rsidRPr="00423C6F" w:rsidRDefault="0066538A" w:rsidP="00674034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経</w:t>
            </w:r>
          </w:p>
          <w:p w14:paraId="0FD3D49C" w14:textId="77777777" w:rsidR="0066538A" w:rsidRPr="00423C6F" w:rsidRDefault="0066538A" w:rsidP="00674034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費</w:t>
            </w:r>
          </w:p>
          <w:p w14:paraId="4C903033" w14:textId="77777777" w:rsidR="0066538A" w:rsidRPr="00423C6F" w:rsidRDefault="0066538A" w:rsidP="00674034">
            <w:pPr>
              <w:jc w:val="center"/>
              <w:rPr>
                <w:sz w:val="24"/>
              </w:rPr>
            </w:pPr>
            <w:r w:rsidRPr="00423C6F">
              <w:rPr>
                <w:rFonts w:hint="eastAsia"/>
                <w:sz w:val="24"/>
              </w:rPr>
              <w:t>情</w:t>
            </w:r>
          </w:p>
          <w:p w14:paraId="5D70579C" w14:textId="338167AA" w:rsidR="0066538A" w:rsidRPr="00F32349" w:rsidRDefault="0066538A" w:rsidP="00674034">
            <w:pPr>
              <w:jc w:val="center"/>
              <w:rPr>
                <w:sz w:val="22"/>
              </w:rPr>
            </w:pPr>
            <w:r w:rsidRPr="00423C6F">
              <w:rPr>
                <w:rFonts w:hint="eastAsia"/>
                <w:sz w:val="24"/>
              </w:rPr>
              <w:t>報</w:t>
            </w:r>
          </w:p>
        </w:tc>
        <w:tc>
          <w:tcPr>
            <w:tcW w:w="6379" w:type="dxa"/>
            <w:vAlign w:val="center"/>
          </w:tcPr>
          <w:p w14:paraId="39DDF56E" w14:textId="4570D931" w:rsidR="0066538A" w:rsidRPr="001735C6" w:rsidRDefault="0066538A" w:rsidP="0066538A">
            <w:r>
              <w:rPr>
                <w:rFonts w:hint="eastAsia"/>
                <w:sz w:val="22"/>
              </w:rPr>
              <w:t>Ａ：飼料費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31D5D2C" w14:textId="77777777" w:rsidR="0066538A" w:rsidRPr="00F32349" w:rsidRDefault="0066538A" w:rsidP="0067403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Pr="00F32349">
              <w:rPr>
                <w:rFonts w:hint="eastAsia"/>
                <w:sz w:val="22"/>
              </w:rPr>
              <w:t>円</w:t>
            </w:r>
          </w:p>
        </w:tc>
      </w:tr>
      <w:tr w:rsidR="0066538A" w:rsidRPr="00F32349" w14:paraId="318E13D7" w14:textId="77777777" w:rsidTr="00C0163F">
        <w:trPr>
          <w:trHeight w:val="497"/>
        </w:trPr>
        <w:tc>
          <w:tcPr>
            <w:tcW w:w="709" w:type="dxa"/>
            <w:vMerge/>
            <w:vAlign w:val="center"/>
          </w:tcPr>
          <w:p w14:paraId="62473589" w14:textId="77777777" w:rsidR="0066538A" w:rsidRDefault="0066538A" w:rsidP="00674034">
            <w:pPr>
              <w:jc w:val="center"/>
              <w:rPr>
                <w:sz w:val="22"/>
              </w:rPr>
            </w:pP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14:paraId="60DDB6D6" w14:textId="643A24A2" w:rsidR="0066538A" w:rsidRPr="00F32349" w:rsidRDefault="0066538A" w:rsidP="006653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給付額③＝</w:t>
            </w:r>
            <w:r w:rsidRPr="001C2792">
              <w:rPr>
                <w:rFonts w:hint="eastAsia"/>
                <w:sz w:val="22"/>
              </w:rPr>
              <w:t>（</w:t>
            </w:r>
            <w:r w:rsidRPr="00F32349"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>）×２０％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73291B" w14:textId="77777777" w:rsidR="0066538A" w:rsidRDefault="0066538A" w:rsidP="0067403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7A2F52">
              <w:rPr>
                <w:rFonts w:hint="eastAsia"/>
                <w:sz w:val="26"/>
                <w:szCs w:val="26"/>
              </w:rPr>
              <w:t>,</w:t>
            </w:r>
            <w:r w:rsidRPr="00A90C67">
              <w:rPr>
                <w:rFonts w:hint="eastAsia"/>
                <w:sz w:val="24"/>
              </w:rPr>
              <w:t>０００</w:t>
            </w:r>
            <w:r>
              <w:rPr>
                <w:rFonts w:hint="eastAsia"/>
                <w:sz w:val="22"/>
              </w:rPr>
              <w:t xml:space="preserve">円　</w:t>
            </w:r>
          </w:p>
          <w:p w14:paraId="34BC296D" w14:textId="02FCD07F" w:rsidR="0066538A" w:rsidRPr="00F32349" w:rsidRDefault="0066538A" w:rsidP="00674034">
            <w:pPr>
              <w:jc w:val="right"/>
              <w:rPr>
                <w:sz w:val="22"/>
              </w:rPr>
            </w:pPr>
            <w:r w:rsidRPr="008D63D9">
              <w:rPr>
                <w:rFonts w:hint="eastAsia"/>
                <w:sz w:val="13"/>
                <w:szCs w:val="13"/>
              </w:rPr>
              <w:t>（</w:t>
            </w:r>
            <w:r>
              <w:rPr>
                <w:rFonts w:hint="eastAsia"/>
                <w:kern w:val="0"/>
                <w:sz w:val="13"/>
                <w:szCs w:val="13"/>
              </w:rPr>
              <w:t>一万円以上、</w:t>
            </w:r>
            <w:r w:rsidRPr="008D63D9">
              <w:rPr>
                <w:rFonts w:hint="eastAsia"/>
                <w:sz w:val="13"/>
                <w:szCs w:val="13"/>
              </w:rPr>
              <w:t>千円未満切捨て）</w:t>
            </w:r>
          </w:p>
        </w:tc>
      </w:tr>
    </w:tbl>
    <w:p w14:paraId="52298F25" w14:textId="3BAA1D24" w:rsidR="008D63D9" w:rsidRDefault="0066538A" w:rsidP="008D63D9">
      <w:pPr>
        <w:rPr>
          <w:sz w:val="22"/>
        </w:rPr>
      </w:pPr>
      <w:r>
        <w:rPr>
          <w:rFonts w:hint="eastAsia"/>
          <w:sz w:val="22"/>
        </w:rPr>
        <w:t>５</w:t>
      </w:r>
      <w:r w:rsidR="008D63D9">
        <w:rPr>
          <w:rFonts w:hint="eastAsia"/>
          <w:sz w:val="22"/>
        </w:rPr>
        <w:t xml:space="preserve">　給付金額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7088"/>
        <w:gridCol w:w="3119"/>
      </w:tblGrid>
      <w:tr w:rsidR="0028730A" w:rsidRPr="00F32349" w14:paraId="52DD1542" w14:textId="77777777" w:rsidTr="00F77D1D">
        <w:trPr>
          <w:trHeight w:val="972"/>
        </w:trPr>
        <w:tc>
          <w:tcPr>
            <w:tcW w:w="7088" w:type="dxa"/>
            <w:tcBorders>
              <w:right w:val="single" w:sz="24" w:space="0" w:color="auto"/>
            </w:tcBorders>
            <w:vAlign w:val="center"/>
          </w:tcPr>
          <w:p w14:paraId="741B058B" w14:textId="5C459B7F" w:rsidR="0028730A" w:rsidRPr="0066538A" w:rsidRDefault="0028730A" w:rsidP="0066538A">
            <w:pPr>
              <w:rPr>
                <w:sz w:val="22"/>
              </w:rPr>
            </w:pPr>
            <w:r w:rsidRPr="0066538A">
              <w:rPr>
                <w:rFonts w:hint="eastAsia"/>
                <w:sz w:val="22"/>
              </w:rPr>
              <w:t>給付額①（動力光熱費の２０％）＋給付額②（肥料費、諸材料費の２０％）</w:t>
            </w:r>
            <w:r w:rsidR="0066538A" w:rsidRPr="0066538A">
              <w:rPr>
                <w:rFonts w:hint="eastAsia"/>
                <w:sz w:val="22"/>
              </w:rPr>
              <w:t>＋給付額③（飼料費の２０％）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0DA830F" w14:textId="77777777" w:rsidR="004E0F86" w:rsidRDefault="0028730A" w:rsidP="004E0F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14:paraId="4BB0A5FF" w14:textId="3CEED126" w:rsidR="0028730A" w:rsidRPr="00F32349" w:rsidRDefault="002C280E" w:rsidP="004E0F86">
            <w:pPr>
              <w:jc w:val="right"/>
              <w:rPr>
                <w:sz w:val="22"/>
              </w:rPr>
            </w:pPr>
            <w:r w:rsidRPr="007A2F52">
              <w:rPr>
                <w:rFonts w:hint="eastAsia"/>
                <w:sz w:val="26"/>
                <w:szCs w:val="26"/>
              </w:rPr>
              <w:t>,</w:t>
            </w:r>
            <w:r w:rsidRPr="00A90C67">
              <w:rPr>
                <w:rFonts w:hint="eastAsia"/>
                <w:sz w:val="24"/>
              </w:rPr>
              <w:t>０００</w:t>
            </w:r>
            <w:r w:rsidR="004E0F86">
              <w:rPr>
                <w:rFonts w:hint="eastAsia"/>
                <w:sz w:val="22"/>
              </w:rPr>
              <w:t>円</w:t>
            </w:r>
          </w:p>
        </w:tc>
      </w:tr>
    </w:tbl>
    <w:p w14:paraId="151E9AE9" w14:textId="77777777" w:rsidR="008D63D9" w:rsidRPr="0028730A" w:rsidRDefault="008D63D9" w:rsidP="008D63D9">
      <w:pPr>
        <w:rPr>
          <w:sz w:val="20"/>
          <w:szCs w:val="20"/>
        </w:rPr>
      </w:pPr>
    </w:p>
    <w:sectPr w:rsidR="008D63D9" w:rsidRPr="0028730A" w:rsidSect="00865783">
      <w:pgSz w:w="11906" w:h="16838"/>
      <w:pgMar w:top="680" w:right="85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8656" w14:textId="77777777" w:rsidR="003320FF" w:rsidRDefault="003320FF" w:rsidP="000A06CC">
      <w:r>
        <w:separator/>
      </w:r>
    </w:p>
  </w:endnote>
  <w:endnote w:type="continuationSeparator" w:id="0">
    <w:p w14:paraId="09E390DF" w14:textId="77777777" w:rsidR="003320FF" w:rsidRDefault="003320FF" w:rsidP="000A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B00A" w14:textId="77777777" w:rsidR="003320FF" w:rsidRDefault="003320FF" w:rsidP="000A06CC">
      <w:r>
        <w:separator/>
      </w:r>
    </w:p>
  </w:footnote>
  <w:footnote w:type="continuationSeparator" w:id="0">
    <w:p w14:paraId="34D1FF4C" w14:textId="77777777" w:rsidR="003320FF" w:rsidRDefault="003320FF" w:rsidP="000A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D46DB"/>
    <w:multiLevelType w:val="hybridMultilevel"/>
    <w:tmpl w:val="DF3449C4"/>
    <w:lvl w:ilvl="0" w:tplc="4686F1E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FB604C"/>
    <w:multiLevelType w:val="hybridMultilevel"/>
    <w:tmpl w:val="ABFEB1FE"/>
    <w:lvl w:ilvl="0" w:tplc="FE98CB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8129082">
    <w:abstractNumId w:val="0"/>
  </w:num>
  <w:num w:numId="2" w16cid:durableId="138960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6E"/>
    <w:rsid w:val="0000618C"/>
    <w:rsid w:val="00022833"/>
    <w:rsid w:val="00035C0B"/>
    <w:rsid w:val="00042D1B"/>
    <w:rsid w:val="00051130"/>
    <w:rsid w:val="0007754B"/>
    <w:rsid w:val="000A06CC"/>
    <w:rsid w:val="000A458E"/>
    <w:rsid w:val="000D7684"/>
    <w:rsid w:val="000E5E6B"/>
    <w:rsid w:val="00104491"/>
    <w:rsid w:val="00117120"/>
    <w:rsid w:val="0012452A"/>
    <w:rsid w:val="00124F60"/>
    <w:rsid w:val="00127AE9"/>
    <w:rsid w:val="00134920"/>
    <w:rsid w:val="001735C6"/>
    <w:rsid w:val="001768A2"/>
    <w:rsid w:val="001878E3"/>
    <w:rsid w:val="001A4332"/>
    <w:rsid w:val="001B6294"/>
    <w:rsid w:val="001C2792"/>
    <w:rsid w:val="001C4FA3"/>
    <w:rsid w:val="001F37CD"/>
    <w:rsid w:val="00212B15"/>
    <w:rsid w:val="002455EE"/>
    <w:rsid w:val="00245771"/>
    <w:rsid w:val="00250270"/>
    <w:rsid w:val="00254423"/>
    <w:rsid w:val="002602B6"/>
    <w:rsid w:val="00265449"/>
    <w:rsid w:val="00265A81"/>
    <w:rsid w:val="00265BB9"/>
    <w:rsid w:val="00274D38"/>
    <w:rsid w:val="0027685F"/>
    <w:rsid w:val="0028730A"/>
    <w:rsid w:val="00290C8E"/>
    <w:rsid w:val="002C280E"/>
    <w:rsid w:val="002C31B2"/>
    <w:rsid w:val="002C379B"/>
    <w:rsid w:val="002D595B"/>
    <w:rsid w:val="002F0552"/>
    <w:rsid w:val="002F4E5D"/>
    <w:rsid w:val="00303267"/>
    <w:rsid w:val="00324E15"/>
    <w:rsid w:val="003320FF"/>
    <w:rsid w:val="00352F38"/>
    <w:rsid w:val="00355DD9"/>
    <w:rsid w:val="00365E05"/>
    <w:rsid w:val="0039656A"/>
    <w:rsid w:val="003E36A2"/>
    <w:rsid w:val="003E6E4E"/>
    <w:rsid w:val="00407FA0"/>
    <w:rsid w:val="00423C6F"/>
    <w:rsid w:val="00437728"/>
    <w:rsid w:val="00442160"/>
    <w:rsid w:val="00447BF9"/>
    <w:rsid w:val="00466083"/>
    <w:rsid w:val="00474A89"/>
    <w:rsid w:val="004874A9"/>
    <w:rsid w:val="004A7203"/>
    <w:rsid w:val="004B19BF"/>
    <w:rsid w:val="004C197D"/>
    <w:rsid w:val="004C400E"/>
    <w:rsid w:val="004E0F86"/>
    <w:rsid w:val="004F24FF"/>
    <w:rsid w:val="00500A4B"/>
    <w:rsid w:val="00514E6B"/>
    <w:rsid w:val="00531261"/>
    <w:rsid w:val="00551DEA"/>
    <w:rsid w:val="005728AD"/>
    <w:rsid w:val="005729B0"/>
    <w:rsid w:val="00575E56"/>
    <w:rsid w:val="005E053E"/>
    <w:rsid w:val="005E4214"/>
    <w:rsid w:val="00615D1A"/>
    <w:rsid w:val="006303F1"/>
    <w:rsid w:val="00633136"/>
    <w:rsid w:val="00635E15"/>
    <w:rsid w:val="0066538A"/>
    <w:rsid w:val="00674DE1"/>
    <w:rsid w:val="006765A8"/>
    <w:rsid w:val="006776DC"/>
    <w:rsid w:val="00685069"/>
    <w:rsid w:val="006857A6"/>
    <w:rsid w:val="006A6389"/>
    <w:rsid w:val="006D4D56"/>
    <w:rsid w:val="006F31D1"/>
    <w:rsid w:val="00700A64"/>
    <w:rsid w:val="0070583E"/>
    <w:rsid w:val="0071362E"/>
    <w:rsid w:val="00727304"/>
    <w:rsid w:val="0073029F"/>
    <w:rsid w:val="00735E0E"/>
    <w:rsid w:val="00741511"/>
    <w:rsid w:val="0076256B"/>
    <w:rsid w:val="00763B47"/>
    <w:rsid w:val="00766EB4"/>
    <w:rsid w:val="0078740C"/>
    <w:rsid w:val="007959E4"/>
    <w:rsid w:val="007A2F52"/>
    <w:rsid w:val="007F2705"/>
    <w:rsid w:val="0083183C"/>
    <w:rsid w:val="00844CD9"/>
    <w:rsid w:val="00855456"/>
    <w:rsid w:val="00864C3E"/>
    <w:rsid w:val="00865783"/>
    <w:rsid w:val="00873103"/>
    <w:rsid w:val="00880728"/>
    <w:rsid w:val="00881532"/>
    <w:rsid w:val="00891EB4"/>
    <w:rsid w:val="00894A3D"/>
    <w:rsid w:val="008B1EC6"/>
    <w:rsid w:val="008C5198"/>
    <w:rsid w:val="008D63D9"/>
    <w:rsid w:val="008E6DBE"/>
    <w:rsid w:val="0090216E"/>
    <w:rsid w:val="00922AF4"/>
    <w:rsid w:val="009300DF"/>
    <w:rsid w:val="009428A9"/>
    <w:rsid w:val="00942E97"/>
    <w:rsid w:val="0094369A"/>
    <w:rsid w:val="00947F54"/>
    <w:rsid w:val="00952FAA"/>
    <w:rsid w:val="00982844"/>
    <w:rsid w:val="00986985"/>
    <w:rsid w:val="009872A2"/>
    <w:rsid w:val="00996475"/>
    <w:rsid w:val="009A549C"/>
    <w:rsid w:val="009D1387"/>
    <w:rsid w:val="009E445B"/>
    <w:rsid w:val="00A01D77"/>
    <w:rsid w:val="00A1327A"/>
    <w:rsid w:val="00A46EB2"/>
    <w:rsid w:val="00A636EF"/>
    <w:rsid w:val="00A86F1E"/>
    <w:rsid w:val="00A90C67"/>
    <w:rsid w:val="00A93FD7"/>
    <w:rsid w:val="00A94EA2"/>
    <w:rsid w:val="00AB411F"/>
    <w:rsid w:val="00AB55FA"/>
    <w:rsid w:val="00AB6CF7"/>
    <w:rsid w:val="00AB716F"/>
    <w:rsid w:val="00AD3A5B"/>
    <w:rsid w:val="00AD4563"/>
    <w:rsid w:val="00AF546E"/>
    <w:rsid w:val="00AF78FF"/>
    <w:rsid w:val="00B43509"/>
    <w:rsid w:val="00B5344B"/>
    <w:rsid w:val="00B54E3A"/>
    <w:rsid w:val="00B97C74"/>
    <w:rsid w:val="00BA1D5B"/>
    <w:rsid w:val="00BA5139"/>
    <w:rsid w:val="00BB058A"/>
    <w:rsid w:val="00C132B5"/>
    <w:rsid w:val="00C17007"/>
    <w:rsid w:val="00C24751"/>
    <w:rsid w:val="00C313DB"/>
    <w:rsid w:val="00C41F5B"/>
    <w:rsid w:val="00C53FD6"/>
    <w:rsid w:val="00C67380"/>
    <w:rsid w:val="00C815C1"/>
    <w:rsid w:val="00C86769"/>
    <w:rsid w:val="00C93B7D"/>
    <w:rsid w:val="00CB6B5E"/>
    <w:rsid w:val="00CD118F"/>
    <w:rsid w:val="00CD58F0"/>
    <w:rsid w:val="00CE333B"/>
    <w:rsid w:val="00CF04C3"/>
    <w:rsid w:val="00CF3F9C"/>
    <w:rsid w:val="00D02E18"/>
    <w:rsid w:val="00D33677"/>
    <w:rsid w:val="00D36DF2"/>
    <w:rsid w:val="00D66EE3"/>
    <w:rsid w:val="00D72583"/>
    <w:rsid w:val="00D84179"/>
    <w:rsid w:val="00DA1599"/>
    <w:rsid w:val="00DB5C70"/>
    <w:rsid w:val="00DC6AFB"/>
    <w:rsid w:val="00DC6CC8"/>
    <w:rsid w:val="00DD0979"/>
    <w:rsid w:val="00DE059C"/>
    <w:rsid w:val="00DE793F"/>
    <w:rsid w:val="00E02B59"/>
    <w:rsid w:val="00E12C93"/>
    <w:rsid w:val="00E16893"/>
    <w:rsid w:val="00E34B1C"/>
    <w:rsid w:val="00E419D1"/>
    <w:rsid w:val="00E4243F"/>
    <w:rsid w:val="00E43D33"/>
    <w:rsid w:val="00E53AF4"/>
    <w:rsid w:val="00E5509C"/>
    <w:rsid w:val="00E71D08"/>
    <w:rsid w:val="00E72C9A"/>
    <w:rsid w:val="00E7525B"/>
    <w:rsid w:val="00E75BE6"/>
    <w:rsid w:val="00E8707E"/>
    <w:rsid w:val="00EA66EE"/>
    <w:rsid w:val="00EA7B1B"/>
    <w:rsid w:val="00EB0951"/>
    <w:rsid w:val="00EB3A79"/>
    <w:rsid w:val="00EB6C8E"/>
    <w:rsid w:val="00ED4C0F"/>
    <w:rsid w:val="00ED4D1B"/>
    <w:rsid w:val="00EE2A93"/>
    <w:rsid w:val="00EF6BCD"/>
    <w:rsid w:val="00F250B3"/>
    <w:rsid w:val="00F32349"/>
    <w:rsid w:val="00F3255F"/>
    <w:rsid w:val="00F36491"/>
    <w:rsid w:val="00F42716"/>
    <w:rsid w:val="00F44231"/>
    <w:rsid w:val="00F47A87"/>
    <w:rsid w:val="00F519FB"/>
    <w:rsid w:val="00F60191"/>
    <w:rsid w:val="00F65888"/>
    <w:rsid w:val="00F77D1D"/>
    <w:rsid w:val="00FA6142"/>
    <w:rsid w:val="00FB0701"/>
    <w:rsid w:val="00FC0ECA"/>
    <w:rsid w:val="00FD1F9C"/>
    <w:rsid w:val="00FE0A05"/>
    <w:rsid w:val="00FE7DF7"/>
    <w:rsid w:val="00FF04DE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FB453"/>
  <w15:chartTrackingRefBased/>
  <w15:docId w15:val="{D4B215AB-7620-4E8E-A4F8-85D4734C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62E"/>
    <w:pPr>
      <w:jc w:val="center"/>
    </w:pPr>
  </w:style>
  <w:style w:type="character" w:customStyle="1" w:styleId="a4">
    <w:name w:val="記 (文字)"/>
    <w:basedOn w:val="a0"/>
    <w:link w:val="a3"/>
    <w:uiPriority w:val="99"/>
    <w:rsid w:val="0071362E"/>
  </w:style>
  <w:style w:type="paragraph" w:styleId="a5">
    <w:name w:val="Closing"/>
    <w:basedOn w:val="a"/>
    <w:link w:val="a6"/>
    <w:uiPriority w:val="99"/>
    <w:unhideWhenUsed/>
    <w:rsid w:val="0071362E"/>
    <w:pPr>
      <w:jc w:val="right"/>
    </w:pPr>
  </w:style>
  <w:style w:type="character" w:customStyle="1" w:styleId="a6">
    <w:name w:val="結語 (文字)"/>
    <w:basedOn w:val="a0"/>
    <w:link w:val="a5"/>
    <w:uiPriority w:val="99"/>
    <w:rsid w:val="0071362E"/>
  </w:style>
  <w:style w:type="table" w:styleId="a7">
    <w:name w:val="Table Grid"/>
    <w:basedOn w:val="a1"/>
    <w:uiPriority w:val="39"/>
    <w:rsid w:val="0026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57A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0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06CC"/>
  </w:style>
  <w:style w:type="paragraph" w:styleId="ab">
    <w:name w:val="footer"/>
    <w:basedOn w:val="a"/>
    <w:link w:val="ac"/>
    <w:uiPriority w:val="99"/>
    <w:unhideWhenUsed/>
    <w:rsid w:val="000A06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06CC"/>
  </w:style>
  <w:style w:type="paragraph" w:styleId="ad">
    <w:name w:val="Balloon Text"/>
    <w:basedOn w:val="a"/>
    <w:link w:val="ae"/>
    <w:uiPriority w:val="99"/>
    <w:semiHidden/>
    <w:unhideWhenUsed/>
    <w:rsid w:val="00F32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2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325</Characters>
  <Application>Microsoft Office Word</Application>
  <DocSecurity>0</DocSecurity>
  <Lines>27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KIJ19057</dc:creator>
  <cp:lastModifiedBy>甲田 和美</cp:lastModifiedBy>
  <cp:revision>2</cp:revision>
  <cp:lastPrinted>2022-07-19T10:48:00Z</cp:lastPrinted>
  <dcterms:created xsi:type="dcterms:W3CDTF">2023-08-17T03:39:00Z</dcterms:created>
  <dcterms:modified xsi:type="dcterms:W3CDTF">2023-08-17T03:39:00Z</dcterms:modified>
</cp:coreProperties>
</file>